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CCC16" w14:textId="77777777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0867F8">
        <w:rPr>
          <w:rFonts w:ascii="Times New Roman" w:hAnsi="Times New Roman" w:cs="Times New Roman"/>
          <w:b/>
          <w:u w:val="single"/>
          <w:lang w:val="ru-RU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502E68B8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F743715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14:paraId="67E610A7" w14:textId="77777777" w:rsidTr="002A4F53">
        <w:tc>
          <w:tcPr>
            <w:tcW w:w="1217" w:type="dxa"/>
          </w:tcPr>
          <w:p w14:paraId="4871EB1C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14:paraId="555559C7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6620182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38E0A661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1D5B9C06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5E7D6247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268" w:type="dxa"/>
            <w:vAlign w:val="center"/>
          </w:tcPr>
          <w:p w14:paraId="0B301E4E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50074803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2628557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58A223CF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5F44A7CB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CB56DF" w:rsidRPr="003E5EC9" w14:paraId="17E565EC" w14:textId="77777777" w:rsidTr="00CB56DF">
        <w:trPr>
          <w:trHeight w:val="1628"/>
        </w:trPr>
        <w:tc>
          <w:tcPr>
            <w:tcW w:w="1217" w:type="dxa"/>
            <w:vAlign w:val="center"/>
          </w:tcPr>
          <w:p w14:paraId="0019C4D1" w14:textId="77777777" w:rsidR="00CB56DF" w:rsidRPr="00BF7D96" w:rsidRDefault="00CB56DF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 w:val="restart"/>
          </w:tcPr>
          <w:p w14:paraId="77A039D9" w14:textId="77777777" w:rsidR="00CB56DF" w:rsidRPr="00BF7D96" w:rsidRDefault="00CB56DF" w:rsidP="00144FAB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BF7D96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58D83550" w14:textId="77777777" w:rsidR="00CB56DF" w:rsidRPr="00BF7D96" w:rsidRDefault="00CB56DF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798232DF" w14:textId="77777777" w:rsidR="00CB56DF" w:rsidRPr="00BF7D96" w:rsidRDefault="00CB56DF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14:paraId="12E69C09" w14:textId="77777777" w:rsidR="00CB56DF" w:rsidRPr="00BF7D96" w:rsidRDefault="00CB56DF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изводи уз покрет музичке и традиционалне игре</w:t>
            </w:r>
          </w:p>
          <w:p w14:paraId="33FCC509" w14:textId="77777777" w:rsidR="00CB56DF" w:rsidRPr="00BF7D96" w:rsidRDefault="00CB56DF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031FB3DA" w14:textId="77777777" w:rsidR="00CB56DF" w:rsidRPr="00BF7D96" w:rsidRDefault="00CB56DF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724373E8" w14:textId="77777777" w:rsidR="00CB56DF" w:rsidRPr="00BF7D96" w:rsidRDefault="00CB56DF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20C27097" w14:textId="77777777" w:rsidR="00CB56DF" w:rsidRPr="00BF7D96" w:rsidRDefault="00CB56DF" w:rsidP="0002377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5E660B39" w14:textId="77777777" w:rsidR="00CB56DF" w:rsidRPr="00BF7D96" w:rsidRDefault="00CB56DF" w:rsidP="00BF7D9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садржј;</w:t>
            </w:r>
          </w:p>
          <w:p w14:paraId="0BC976A8" w14:textId="77777777" w:rsidR="00CB56DF" w:rsidRPr="00BF7D96" w:rsidRDefault="00CB56DF" w:rsidP="007D4482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14:paraId="4AD9C28E" w14:textId="77777777" w:rsidR="00CB56DF" w:rsidRPr="00D221E0" w:rsidRDefault="00CB56DF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F098BEB" w14:textId="7170B0C3" w:rsidR="00CB56DF" w:rsidRPr="00AC5F43" w:rsidRDefault="00AC5F43" w:rsidP="003E5EC9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sr-Cyrl-RS"/>
              </w:rPr>
              <w:t>„Дошла ми бака на пазар“, народна песма (М. Петров „Зечје ухо“)</w:t>
            </w:r>
          </w:p>
        </w:tc>
        <w:tc>
          <w:tcPr>
            <w:tcW w:w="1136" w:type="dxa"/>
            <w:vAlign w:val="center"/>
          </w:tcPr>
          <w:p w14:paraId="4C49710A" w14:textId="77777777" w:rsidR="00CB56DF" w:rsidRPr="00BF7D96" w:rsidRDefault="00CB56DF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38826F17" w14:textId="77777777" w:rsidR="00CB56DF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7EEC92C1" w14:textId="77777777" w:rsidR="00CB56DF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54C6E84E" w14:textId="77777777" w:rsidR="00CB56DF" w:rsidRPr="00B55044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 w:val="restart"/>
          </w:tcPr>
          <w:p w14:paraId="6DCACB47" w14:textId="77777777" w:rsidR="00CB56DF" w:rsidRPr="002B2BC8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56DF" w:rsidRPr="003E5EC9" w14:paraId="0740F4BF" w14:textId="77777777" w:rsidTr="00CB56DF">
        <w:trPr>
          <w:trHeight w:val="1412"/>
        </w:trPr>
        <w:tc>
          <w:tcPr>
            <w:tcW w:w="1217" w:type="dxa"/>
            <w:vAlign w:val="center"/>
          </w:tcPr>
          <w:p w14:paraId="5683BD6A" w14:textId="77777777" w:rsidR="00CB56DF" w:rsidRPr="00D221E0" w:rsidRDefault="00CB56DF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I, II, III</w:t>
            </w:r>
          </w:p>
        </w:tc>
        <w:tc>
          <w:tcPr>
            <w:tcW w:w="3286" w:type="dxa"/>
            <w:vMerge/>
          </w:tcPr>
          <w:p w14:paraId="17066B92" w14:textId="77777777" w:rsidR="00CB56DF" w:rsidRPr="00253418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C596E44" w14:textId="77777777" w:rsidR="00CB56DF" w:rsidRPr="00D221E0" w:rsidRDefault="00CB56DF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DE829AE" w14:textId="608A9F87" w:rsidR="00CB56DF" w:rsidRPr="00AC5F43" w:rsidRDefault="00AC5F43" w:rsidP="00BF7D96">
            <w:pPr>
              <w:rPr>
                <w:rFonts w:ascii="Times New Roman" w:hAnsi="Times New Roman"/>
                <w:bCs/>
                <w:lang w:val="sr-Latn-RS"/>
              </w:rPr>
            </w:pP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Новогодишња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ч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ест</w:t>
            </w:r>
            <w:r w:rsidRPr="00D806A0">
              <w:rPr>
                <w:rFonts w:ascii="Times New Roman" w:eastAsia="Times New Roman" w:hAnsi="Times New Roman"/>
                <w:color w:val="000000"/>
                <w:spacing w:val="1"/>
              </w:rPr>
              <w:t>и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т</w:t>
            </w:r>
            <w:r w:rsidRPr="00D806A0">
              <w:rPr>
                <w:rFonts w:ascii="Times New Roman" w:eastAsia="Times New Roman" w:hAnsi="Times New Roman"/>
                <w:color w:val="000000"/>
                <w:spacing w:val="2"/>
              </w:rPr>
              <w:t>к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а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Јов</w:t>
            </w:r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а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н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Адамов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П</w:t>
            </w:r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е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ро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Зубац</w:t>
            </w:r>
            <w:proofErr w:type="spellEnd"/>
            <w:r w:rsidRPr="00D806A0">
              <w:rPr>
                <w:rFonts w:ascii="Times New Roman" w:hAnsi="Times New Roman"/>
                <w:lang w:val="ru-RU"/>
              </w:rPr>
              <w:t xml:space="preserve"> (Новогодишња честитка – Ј. Битенц </w:t>
            </w:r>
            <w:r w:rsidRPr="00D806A0">
              <w:rPr>
                <w:rFonts w:ascii="Times New Roman" w:hAnsi="Times New Roman"/>
                <w:lang w:val="sr-Latn-RS"/>
              </w:rPr>
              <w:t>„</w:t>
            </w:r>
            <w:r w:rsidRPr="00D806A0">
              <w:rPr>
                <w:rFonts w:ascii="Times New Roman" w:hAnsi="Times New Roman"/>
                <w:lang w:val="ru-RU"/>
              </w:rPr>
              <w:t xml:space="preserve">Деда </w:t>
            </w:r>
            <w:proofErr w:type="gramStart"/>
            <w:r w:rsidRPr="00D806A0">
              <w:rPr>
                <w:rFonts w:ascii="Times New Roman" w:hAnsi="Times New Roman"/>
                <w:lang w:val="ru-RU"/>
              </w:rPr>
              <w:t>Мраз</w:t>
            </w:r>
            <w:r w:rsidRPr="00D806A0">
              <w:rPr>
                <w:rFonts w:ascii="Times New Roman" w:hAnsi="Times New Roman"/>
                <w:lang w:val="sr-Latn-RS"/>
              </w:rPr>
              <w:t>“</w:t>
            </w:r>
            <w:proofErr w:type="gramEnd"/>
            <w:r w:rsidRPr="00D806A0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0E93BF2C" w14:textId="77777777" w:rsidR="00CB56DF" w:rsidRPr="00D221E0" w:rsidRDefault="00CB56DF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5519AEFC" w14:textId="77777777" w:rsidR="00CB56DF" w:rsidRDefault="00CB56DF" w:rsidP="00A8667C">
            <w:pPr>
              <w:rPr>
                <w:rFonts w:ascii="Times New Roman" w:hAnsi="Times New Roman"/>
                <w:lang w:val="sr-Latn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555AD5A2" w14:textId="77777777" w:rsidR="00CB56DF" w:rsidRPr="00BF7D96" w:rsidRDefault="00CB56DF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14:paraId="18C28AC2" w14:textId="77777777" w:rsidR="00CB56DF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  <w:p w14:paraId="7A520552" w14:textId="77777777" w:rsidR="00CB56DF" w:rsidRPr="00B55044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14:paraId="37A31A9E" w14:textId="77777777" w:rsidR="00CB56DF" w:rsidRPr="00253418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56DF" w:rsidRPr="003E5EC9" w14:paraId="6A0D8F7C" w14:textId="77777777" w:rsidTr="00CB56DF">
        <w:trPr>
          <w:trHeight w:val="1538"/>
        </w:trPr>
        <w:tc>
          <w:tcPr>
            <w:tcW w:w="1217" w:type="dxa"/>
            <w:vAlign w:val="center"/>
          </w:tcPr>
          <w:p w14:paraId="61F9F297" w14:textId="77777777" w:rsidR="00CB56DF" w:rsidRPr="00BF7D96" w:rsidRDefault="00CB56DF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4CDC7554" w14:textId="77777777" w:rsidR="00CB56DF" w:rsidRPr="00253418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08DF5A0" w14:textId="77777777" w:rsidR="00CB56DF" w:rsidRPr="00D221E0" w:rsidRDefault="00CB56DF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114DA5C" w14:textId="77777777" w:rsidR="00CB56DF" w:rsidRPr="00AC5F43" w:rsidRDefault="00CB56DF" w:rsidP="00A8667C">
            <w:pPr>
              <w:rPr>
                <w:rFonts w:ascii="Times New Roman" w:hAnsi="Times New Roman"/>
                <w:bCs/>
                <w:lang w:val="sr-Cyrl-RS"/>
              </w:rPr>
            </w:pPr>
            <w:r w:rsidRPr="00AC5F43">
              <w:rPr>
                <w:rFonts w:ascii="Times New Roman" w:hAnsi="Times New Roman"/>
                <w:bCs/>
                <w:lang w:val="sr-Latn-RS"/>
              </w:rPr>
              <w:t>„Oj,</w:t>
            </w:r>
            <w:r w:rsidRPr="00AC5F43">
              <w:rPr>
                <w:rFonts w:ascii="Times New Roman" w:hAnsi="Times New Roman"/>
                <w:bCs/>
                <w:lang w:val="sr-Cyrl-RS"/>
              </w:rPr>
              <w:t xml:space="preserve"> бадњаче, бадњаче“, народна песма („Помози нам вишњи Боже“, народна песма)</w:t>
            </w:r>
          </w:p>
        </w:tc>
        <w:tc>
          <w:tcPr>
            <w:tcW w:w="1136" w:type="dxa"/>
            <w:vAlign w:val="center"/>
          </w:tcPr>
          <w:p w14:paraId="3809D017" w14:textId="77777777" w:rsidR="00CB56DF" w:rsidRPr="00BF7D96" w:rsidRDefault="00CB56DF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6B80E5EF" w14:textId="77777777" w:rsidR="00CB56DF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4B01EB06" w14:textId="77777777" w:rsidR="00CB56DF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23A21FEB" w14:textId="77777777" w:rsidR="00CB56DF" w:rsidRPr="00B55044" w:rsidRDefault="00CB56DF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8" w:type="dxa"/>
            <w:vMerge/>
          </w:tcPr>
          <w:p w14:paraId="1DAF52F0" w14:textId="77777777" w:rsidR="00CB56DF" w:rsidRPr="001D1420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56DF" w:rsidRPr="003E5EC9" w14:paraId="3EA3FAC3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25468122" w14:textId="77777777" w:rsidR="00CB56DF" w:rsidRPr="00CB56DF" w:rsidRDefault="00CB56DF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1CD4BD36" w14:textId="77777777" w:rsidR="00CB56DF" w:rsidRPr="00253418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86B7B83" w14:textId="77777777" w:rsidR="00CB56DF" w:rsidRPr="00D055CD" w:rsidRDefault="00CB56DF" w:rsidP="00923C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268" w:type="dxa"/>
            <w:vAlign w:val="center"/>
          </w:tcPr>
          <w:p w14:paraId="3E6E2196" w14:textId="77777777" w:rsidR="00CB56DF" w:rsidRPr="00AC5F43" w:rsidRDefault="00CB56DF" w:rsidP="00923C8C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AC5F43">
              <w:rPr>
                <w:rFonts w:ascii="Times New Roman" w:hAnsi="Times New Roman" w:cs="Times New Roman"/>
                <w:bCs/>
                <w:lang w:val="sr-Cyrl-RS"/>
              </w:rPr>
              <w:t>Извођење научених песама и препознавање слушаних дела</w:t>
            </w:r>
          </w:p>
        </w:tc>
        <w:tc>
          <w:tcPr>
            <w:tcW w:w="1136" w:type="dxa"/>
            <w:vAlign w:val="center"/>
          </w:tcPr>
          <w:p w14:paraId="220B5EE5" w14:textId="77777777" w:rsidR="00CB56DF" w:rsidRDefault="00CB56DF" w:rsidP="00923C8C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системат. провера</w:t>
            </w:r>
          </w:p>
        </w:tc>
        <w:tc>
          <w:tcPr>
            <w:tcW w:w="2403" w:type="dxa"/>
            <w:vAlign w:val="center"/>
          </w:tcPr>
          <w:p w14:paraId="29444425" w14:textId="77777777" w:rsidR="00CB56DF" w:rsidRDefault="00CB56DF" w:rsidP="00923C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AF707D3" w14:textId="77777777" w:rsidR="00CB56DF" w:rsidRDefault="00CB56DF" w:rsidP="00923C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31F3EEF6" w14:textId="77777777" w:rsidR="00CB56DF" w:rsidRDefault="00CB56DF" w:rsidP="00923C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76232DE1" w14:textId="77777777" w:rsidR="00CB56DF" w:rsidRPr="001D1420" w:rsidRDefault="00CB56D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33D7E594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0973"/>
    <w:rsid w:val="00023777"/>
    <w:rsid w:val="000867F8"/>
    <w:rsid w:val="000C09C1"/>
    <w:rsid w:val="00144FAB"/>
    <w:rsid w:val="001D1420"/>
    <w:rsid w:val="00253418"/>
    <w:rsid w:val="002A4F53"/>
    <w:rsid w:val="002A534D"/>
    <w:rsid w:val="002B2BC8"/>
    <w:rsid w:val="003E5EC9"/>
    <w:rsid w:val="00531E93"/>
    <w:rsid w:val="005A6F0A"/>
    <w:rsid w:val="005B2113"/>
    <w:rsid w:val="005D7A2C"/>
    <w:rsid w:val="005F7134"/>
    <w:rsid w:val="006151E5"/>
    <w:rsid w:val="00626173"/>
    <w:rsid w:val="006D7417"/>
    <w:rsid w:val="006F68AC"/>
    <w:rsid w:val="006F75EC"/>
    <w:rsid w:val="007D4482"/>
    <w:rsid w:val="008C76AC"/>
    <w:rsid w:val="00942B3A"/>
    <w:rsid w:val="00A171BB"/>
    <w:rsid w:val="00A4373F"/>
    <w:rsid w:val="00AC5F43"/>
    <w:rsid w:val="00B55044"/>
    <w:rsid w:val="00BE6747"/>
    <w:rsid w:val="00BF7D96"/>
    <w:rsid w:val="00C0584A"/>
    <w:rsid w:val="00CB56DF"/>
    <w:rsid w:val="00CF3997"/>
    <w:rsid w:val="00D221E0"/>
    <w:rsid w:val="00E25DA9"/>
    <w:rsid w:val="00E65499"/>
    <w:rsid w:val="00E740F7"/>
    <w:rsid w:val="00EC3C8E"/>
    <w:rsid w:val="00E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A862E"/>
  <w15:docId w15:val="{ECE5F21B-9275-4DDC-AC38-DAF88849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6</cp:revision>
  <dcterms:created xsi:type="dcterms:W3CDTF">2020-11-16T07:42:00Z</dcterms:created>
  <dcterms:modified xsi:type="dcterms:W3CDTF">2020-11-17T08:17:00Z</dcterms:modified>
</cp:coreProperties>
</file>